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B5E" w:rsidRDefault="00AE2B5E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AE2B5E" w:rsidRPr="002142BC" w:rsidRDefault="00AE2B5E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AE2B5E" w:rsidRPr="002142BC" w:rsidRDefault="00AE2B5E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E2B5E" w:rsidRPr="002142BC" w:rsidRDefault="00AE2B5E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AE2B5E" w:rsidRPr="002142BC" w:rsidRDefault="00AE2B5E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E2B5E" w:rsidRPr="003C5707" w:rsidRDefault="00AE2B5E" w:rsidP="00917A19">
      <w:pPr>
        <w:pStyle w:val="PargrafodaLista"/>
        <w:numPr>
          <w:ilvl w:val="1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792B">
        <w:rPr>
          <w:rFonts w:ascii="Times New Roman" w:hAnsi="Times New Roman" w:cs="Times New Roman"/>
          <w:sz w:val="24"/>
          <w:szCs w:val="24"/>
        </w:rPr>
        <w:t xml:space="preserve">- O </w:t>
      </w:r>
      <w:r w:rsidRPr="006C792B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6C792B">
        <w:rPr>
          <w:rFonts w:ascii="Times New Roman" w:hAnsi="Times New Roman" w:cs="Times New Roman"/>
          <w:b/>
          <w:bCs/>
          <w:noProof/>
          <w:sz w:val="24"/>
          <w:szCs w:val="24"/>
        </w:rPr>
        <w:t>JOAQUIM DA SILVA MOREIRA</w:t>
      </w:r>
      <w:r w:rsidRPr="006C792B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6C792B">
        <w:rPr>
          <w:rFonts w:ascii="Times New Roman" w:hAnsi="Times New Roman" w:cs="Times New Roman"/>
          <w:b/>
          <w:bCs/>
          <w:noProof/>
          <w:sz w:val="24"/>
          <w:szCs w:val="24"/>
        </w:rPr>
        <w:t>00.669.776/0001-07</w:t>
      </w:r>
      <w:r w:rsidRPr="006C792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C792B">
        <w:rPr>
          <w:rFonts w:ascii="Times New Roman" w:hAnsi="Times New Roman" w:cs="Times New Roman"/>
          <w:sz w:val="24"/>
          <w:szCs w:val="24"/>
        </w:rPr>
        <w:t>pessoa jurídica de direito público interno, da</w:t>
      </w:r>
      <w:r w:rsidRPr="006C79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C792B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JOAQUIM DA SILVA MOREIRA</w:t>
      </w:r>
      <w:r w:rsidRPr="006C792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C792B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6C792B">
        <w:rPr>
          <w:rFonts w:ascii="Times New Roman" w:hAnsi="Times New Roman" w:cs="Times New Roman"/>
          <w:b/>
          <w:noProof/>
          <w:sz w:val="24"/>
          <w:szCs w:val="24"/>
        </w:rPr>
        <w:t>ITAPURANGA</w:t>
      </w:r>
      <w:r w:rsidRPr="006C792B">
        <w:rPr>
          <w:rFonts w:ascii="Times New Roman" w:hAnsi="Times New Roman" w:cs="Times New Roman"/>
          <w:sz w:val="24"/>
          <w:szCs w:val="24"/>
        </w:rPr>
        <w:t xml:space="preserve">, </w:t>
      </w:r>
      <w:r w:rsidRPr="006C792B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6C792B">
        <w:rPr>
          <w:rFonts w:ascii="Times New Roman" w:hAnsi="Times New Roman" w:cs="Times New Roman"/>
          <w:b/>
          <w:bCs/>
          <w:sz w:val="24"/>
          <w:szCs w:val="24"/>
        </w:rPr>
        <w:t>SUBSECRETARIA DE ESTADO DE EDUCAÇÃO, CULTURA E ESPORTE</w:t>
      </w:r>
      <w:r w:rsidR="006C792B" w:rsidRPr="006C792B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Pr="006C79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C792B">
        <w:rPr>
          <w:rFonts w:ascii="Times New Roman" w:hAnsi="Times New Roman" w:cs="Times New Roman"/>
          <w:b/>
          <w:bCs/>
          <w:noProof/>
          <w:sz w:val="24"/>
          <w:szCs w:val="24"/>
        </w:rPr>
        <w:t>ITAPURANGA</w:t>
      </w:r>
      <w:r w:rsidRPr="006C792B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6C792B" w:rsidRPr="006C792B">
        <w:rPr>
          <w:rFonts w:ascii="Times New Roman" w:hAnsi="Times New Roman" w:cs="Times New Roman"/>
          <w:sz w:val="24"/>
          <w:szCs w:val="24"/>
        </w:rPr>
        <w:t xml:space="preserve"> </w:t>
      </w:r>
      <w:r w:rsidRPr="006C792B">
        <w:rPr>
          <w:rFonts w:ascii="Times New Roman" w:hAnsi="Times New Roman" w:cs="Times New Roman"/>
          <w:b/>
          <w:noProof/>
          <w:sz w:val="24"/>
          <w:szCs w:val="24"/>
        </w:rPr>
        <w:t>ROSIMAR VIANA DA ROCHA ARAÚJO</w:t>
      </w:r>
      <w:r w:rsidRPr="006C792B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6C792B">
        <w:rPr>
          <w:rFonts w:ascii="Times New Roman" w:hAnsi="Times New Roman" w:cs="Times New Roman"/>
          <w:b/>
          <w:noProof/>
          <w:sz w:val="24"/>
          <w:szCs w:val="24"/>
        </w:rPr>
        <w:t>451.359.241-91</w:t>
      </w:r>
      <w:r w:rsidRPr="006C792B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6C792B">
        <w:rPr>
          <w:rFonts w:ascii="Times New Roman" w:hAnsi="Times New Roman" w:cs="Times New Roman"/>
          <w:b/>
          <w:noProof/>
          <w:sz w:val="24"/>
          <w:szCs w:val="24"/>
        </w:rPr>
        <w:t>2663945 SSP/GO</w:t>
      </w:r>
      <w:r w:rsidRPr="006C792B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="003C5707" w:rsidRPr="003C5707">
        <w:rPr>
          <w:rFonts w:ascii="Times New Roman" w:hAnsi="Times New Roman" w:cs="Times New Roman"/>
          <w:b/>
          <w:sz w:val="24"/>
          <w:szCs w:val="24"/>
        </w:rPr>
        <w:t>23</w:t>
      </w:r>
      <w:r w:rsidRPr="003C5707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3C5707" w:rsidRPr="003C5707">
        <w:rPr>
          <w:rFonts w:ascii="Times New Roman" w:hAnsi="Times New Roman" w:cs="Times New Roman"/>
          <w:b/>
          <w:sz w:val="24"/>
          <w:szCs w:val="24"/>
        </w:rPr>
        <w:t>30</w:t>
      </w:r>
      <w:r w:rsidRPr="003C57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5707">
        <w:rPr>
          <w:rFonts w:ascii="Times New Roman" w:hAnsi="Times New Roman" w:cs="Times New Roman"/>
          <w:sz w:val="24"/>
          <w:szCs w:val="24"/>
        </w:rPr>
        <w:t>de</w:t>
      </w:r>
      <w:r w:rsidRPr="003C57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5707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3C5707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3C5707" w:rsidRPr="003C5707">
        <w:rPr>
          <w:rFonts w:ascii="Times New Roman" w:hAnsi="Times New Roman" w:cs="Times New Roman"/>
          <w:b/>
          <w:bCs/>
          <w:sz w:val="24"/>
          <w:szCs w:val="24"/>
        </w:rPr>
        <w:t xml:space="preserve"> 01</w:t>
      </w:r>
      <w:r w:rsidRPr="003C5707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3C5707" w:rsidRPr="003C5707">
        <w:rPr>
          <w:rFonts w:ascii="Times New Roman" w:hAnsi="Times New Roman" w:cs="Times New Roman"/>
          <w:b/>
          <w:bCs/>
          <w:sz w:val="24"/>
          <w:szCs w:val="24"/>
        </w:rPr>
        <w:t xml:space="preserve"> fevereiro</w:t>
      </w:r>
      <w:r w:rsidRPr="003C5707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3C5707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3C57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C5707">
        <w:rPr>
          <w:rFonts w:ascii="Times New Roman" w:hAnsi="Times New Roman" w:cs="Times New Roman"/>
          <w:b/>
          <w:bCs/>
          <w:noProof/>
          <w:sz w:val="24"/>
          <w:szCs w:val="24"/>
        </w:rPr>
        <w:t>RUA 53, Nº 354, BAIRRO JAOQUIM DA SILVA MOREIRA</w:t>
      </w:r>
      <w:r w:rsidRPr="003C5707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3C5707">
        <w:rPr>
          <w:rFonts w:ascii="Times New Roman" w:hAnsi="Times New Roman" w:cs="Times New Roman"/>
          <w:b/>
          <w:bCs/>
          <w:noProof/>
          <w:sz w:val="24"/>
          <w:szCs w:val="24"/>
        </w:rPr>
        <w:t>ITAPURANGA</w:t>
      </w:r>
      <w:r w:rsidRPr="003C570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C792B" w:rsidRPr="006C792B" w:rsidRDefault="006C792B" w:rsidP="00917A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2B5E" w:rsidRPr="002142BC" w:rsidRDefault="00AE2B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AE2B5E" w:rsidRPr="003F13EE" w:rsidRDefault="00AE2B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AE2B5E" w:rsidRDefault="00AE2B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AE2B5E" w:rsidRPr="002142BC" w:rsidRDefault="00AE2B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0"/>
        <w:gridCol w:w="3311"/>
        <w:gridCol w:w="1238"/>
        <w:gridCol w:w="1580"/>
        <w:gridCol w:w="1297"/>
        <w:gridCol w:w="2000"/>
      </w:tblGrid>
      <w:tr w:rsidR="00236F3A" w:rsidRPr="00846700" w:rsidTr="00BA1347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36F3A" w:rsidRPr="00846700" w:rsidRDefault="00236F3A" w:rsidP="00BA1347">
            <w:pPr>
              <w:spacing w:line="360" w:lineRule="auto"/>
              <w:jc w:val="both"/>
              <w:rPr>
                <w:color w:val="FFFFFF"/>
              </w:rPr>
            </w:pPr>
            <w:r w:rsidRPr="00846700">
              <w:rPr>
                <w:color w:val="FFFFFF"/>
              </w:rPr>
              <w:t>Nº</w:t>
            </w:r>
          </w:p>
        </w:tc>
        <w:tc>
          <w:tcPr>
            <w:tcW w:w="137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36F3A" w:rsidRPr="00846700" w:rsidRDefault="00236F3A" w:rsidP="00BA1347">
            <w:pPr>
              <w:spacing w:line="360" w:lineRule="auto"/>
              <w:jc w:val="center"/>
              <w:rPr>
                <w:color w:val="FFFFFF"/>
              </w:rPr>
            </w:pPr>
            <w:r w:rsidRPr="00846700">
              <w:rPr>
                <w:color w:val="FFFFFF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36F3A" w:rsidRPr="00846700" w:rsidRDefault="00236F3A" w:rsidP="00BA1347">
            <w:pPr>
              <w:spacing w:line="360" w:lineRule="auto"/>
              <w:jc w:val="both"/>
              <w:rPr>
                <w:color w:val="FFFFFF"/>
              </w:rPr>
            </w:pPr>
            <w:r w:rsidRPr="00846700">
              <w:rPr>
                <w:color w:val="FFFFFF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36F3A" w:rsidRPr="00846700" w:rsidRDefault="00236F3A" w:rsidP="00BA1347">
            <w:pPr>
              <w:spacing w:line="360" w:lineRule="auto"/>
              <w:jc w:val="center"/>
              <w:rPr>
                <w:color w:val="FFFFFF"/>
              </w:rPr>
            </w:pPr>
            <w:r w:rsidRPr="00846700">
              <w:rPr>
                <w:color w:val="FFFFFF"/>
              </w:rPr>
              <w:t>Quantidade (total do período)</w:t>
            </w:r>
          </w:p>
          <w:p w:rsidR="00236F3A" w:rsidRPr="00846700" w:rsidRDefault="00236F3A" w:rsidP="00BA1347">
            <w:pPr>
              <w:spacing w:line="360" w:lineRule="auto"/>
              <w:jc w:val="center"/>
              <w:rPr>
                <w:color w:val="FFFFFF"/>
              </w:rPr>
            </w:pPr>
          </w:p>
        </w:tc>
        <w:tc>
          <w:tcPr>
            <w:tcW w:w="180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36F3A" w:rsidRPr="00846700" w:rsidRDefault="00236F3A" w:rsidP="00BA1347">
            <w:pPr>
              <w:spacing w:line="360" w:lineRule="auto"/>
              <w:jc w:val="center"/>
              <w:rPr>
                <w:color w:val="FFFFFF"/>
              </w:rPr>
            </w:pPr>
            <w:r w:rsidRPr="00846700">
              <w:rPr>
                <w:color w:val="FFFFFF"/>
              </w:rPr>
              <w:t>Preço de Aquisição (R$)</w:t>
            </w:r>
          </w:p>
        </w:tc>
      </w:tr>
      <w:tr w:rsidR="00236F3A" w:rsidRPr="00846700" w:rsidTr="00BA1347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36F3A" w:rsidRPr="00846700" w:rsidRDefault="00236F3A" w:rsidP="00BA1347">
            <w:pPr>
              <w:spacing w:line="360" w:lineRule="auto"/>
              <w:jc w:val="both"/>
              <w:rPr>
                <w:color w:val="FFFFFF"/>
              </w:rPr>
            </w:pPr>
          </w:p>
        </w:tc>
        <w:tc>
          <w:tcPr>
            <w:tcW w:w="137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36F3A" w:rsidRPr="00846700" w:rsidRDefault="00236F3A" w:rsidP="00BA1347">
            <w:pPr>
              <w:spacing w:line="360" w:lineRule="auto"/>
              <w:jc w:val="both"/>
              <w:rPr>
                <w:color w:val="FFFFFF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36F3A" w:rsidRPr="00846700" w:rsidRDefault="00236F3A" w:rsidP="00BA1347">
            <w:pPr>
              <w:spacing w:line="360" w:lineRule="auto"/>
              <w:jc w:val="both"/>
              <w:rPr>
                <w:color w:val="FFFFFF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36F3A" w:rsidRPr="00846700" w:rsidRDefault="00236F3A" w:rsidP="00BA1347">
            <w:pPr>
              <w:spacing w:line="360" w:lineRule="auto"/>
              <w:jc w:val="center"/>
              <w:rPr>
                <w:color w:val="FFFFFF"/>
              </w:rPr>
            </w:pP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36F3A" w:rsidRPr="00846700" w:rsidRDefault="00236F3A" w:rsidP="00BA1347">
            <w:pPr>
              <w:spacing w:line="360" w:lineRule="auto"/>
              <w:jc w:val="center"/>
              <w:rPr>
                <w:color w:val="FFFFFF"/>
              </w:rPr>
            </w:pPr>
            <w:r w:rsidRPr="00846700">
              <w:rPr>
                <w:color w:val="FFFFFF"/>
              </w:rPr>
              <w:t>Médio</w:t>
            </w:r>
          </w:p>
        </w:tc>
        <w:tc>
          <w:tcPr>
            <w:tcW w:w="10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36F3A" w:rsidRPr="00846700" w:rsidRDefault="00236F3A" w:rsidP="00BA1347">
            <w:pPr>
              <w:spacing w:line="360" w:lineRule="auto"/>
              <w:jc w:val="center"/>
              <w:rPr>
                <w:color w:val="FFFFFF"/>
              </w:rPr>
            </w:pPr>
            <w:r w:rsidRPr="00846700">
              <w:rPr>
                <w:color w:val="FFFFFF"/>
              </w:rPr>
              <w:t>Valor Total</w:t>
            </w:r>
          </w:p>
        </w:tc>
      </w:tr>
      <w:tr w:rsidR="00236F3A" w:rsidRPr="006C792B" w:rsidTr="00BA134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F3A" w:rsidRPr="006C792B" w:rsidRDefault="00236F3A" w:rsidP="00BA13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6C792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01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F3A" w:rsidRPr="006C792B" w:rsidRDefault="00236F3A" w:rsidP="00BA1347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C79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ABOBORA MADURA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F3A" w:rsidRPr="006C792B" w:rsidRDefault="00236F3A" w:rsidP="00BA1347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C79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F3A" w:rsidRPr="006C792B" w:rsidRDefault="00236F3A" w:rsidP="00BA1347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C79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08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F3A" w:rsidRPr="006C792B" w:rsidRDefault="00236F3A" w:rsidP="00BA1347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C79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3,56</w:t>
            </w:r>
          </w:p>
        </w:tc>
        <w:tc>
          <w:tcPr>
            <w:tcW w:w="10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F3A" w:rsidRPr="006C792B" w:rsidRDefault="00236F3A" w:rsidP="00BA1347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C79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28,48</w:t>
            </w:r>
          </w:p>
        </w:tc>
      </w:tr>
      <w:tr w:rsidR="00236F3A" w:rsidRPr="006C792B" w:rsidTr="00BA134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F3A" w:rsidRPr="006C792B" w:rsidRDefault="00236F3A" w:rsidP="00BA13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6C792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02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F3A" w:rsidRPr="006C792B" w:rsidRDefault="00236F3A" w:rsidP="00BA1347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C79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ALFACE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F3A" w:rsidRPr="006C792B" w:rsidRDefault="00236F3A" w:rsidP="00BA1347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C79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F3A" w:rsidRPr="006C792B" w:rsidRDefault="00236F3A" w:rsidP="00BA1347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C79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F3A" w:rsidRPr="006C792B" w:rsidRDefault="00236F3A" w:rsidP="00BA1347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C79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4,66</w:t>
            </w:r>
          </w:p>
        </w:tc>
        <w:tc>
          <w:tcPr>
            <w:tcW w:w="10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F3A" w:rsidRPr="006C792B" w:rsidRDefault="00236F3A" w:rsidP="00BA1347">
            <w:pPr>
              <w:spacing w:after="15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79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93,20</w:t>
            </w:r>
          </w:p>
        </w:tc>
      </w:tr>
      <w:tr w:rsidR="00236F3A" w:rsidRPr="006C792B" w:rsidTr="00BA134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F3A" w:rsidRPr="006C792B" w:rsidRDefault="00236F3A" w:rsidP="00BA13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6C792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03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F3A" w:rsidRPr="006C792B" w:rsidRDefault="00236F3A" w:rsidP="00BA1347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C79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BANANA MAÇÃ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F3A" w:rsidRPr="006C792B" w:rsidRDefault="00236F3A" w:rsidP="00BA1347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C79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F3A" w:rsidRPr="006C792B" w:rsidRDefault="00236F3A" w:rsidP="00BA1347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C79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F3A" w:rsidRPr="006C792B" w:rsidRDefault="00236F3A" w:rsidP="00BA1347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C79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3,69</w:t>
            </w:r>
          </w:p>
        </w:tc>
        <w:tc>
          <w:tcPr>
            <w:tcW w:w="10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F3A" w:rsidRPr="006C792B" w:rsidRDefault="00236F3A" w:rsidP="00BA1347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C79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221,40</w:t>
            </w:r>
          </w:p>
        </w:tc>
      </w:tr>
      <w:tr w:rsidR="00236F3A" w:rsidRPr="006C792B" w:rsidTr="00BA134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F3A" w:rsidRPr="006C792B" w:rsidRDefault="00236F3A" w:rsidP="00BA13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6C792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04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F3A" w:rsidRPr="006C792B" w:rsidRDefault="00236F3A" w:rsidP="00BA1347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C79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BANANA MARMELO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F3A" w:rsidRPr="006C792B" w:rsidRDefault="00236F3A" w:rsidP="00BA1347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C79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F3A" w:rsidRPr="006C792B" w:rsidRDefault="00236F3A" w:rsidP="00BA1347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C79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06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F3A" w:rsidRPr="006C792B" w:rsidRDefault="00236F3A" w:rsidP="00BA1347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C79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2,99</w:t>
            </w:r>
          </w:p>
        </w:tc>
        <w:tc>
          <w:tcPr>
            <w:tcW w:w="10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F3A" w:rsidRPr="006C792B" w:rsidRDefault="00236F3A" w:rsidP="00BA1347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C79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17,94</w:t>
            </w:r>
          </w:p>
        </w:tc>
      </w:tr>
      <w:tr w:rsidR="00236F3A" w:rsidRPr="006C792B" w:rsidTr="00BA134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F3A" w:rsidRPr="006C792B" w:rsidRDefault="00236F3A" w:rsidP="00BA13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6C792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05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F3A" w:rsidRPr="006C792B" w:rsidRDefault="00236F3A" w:rsidP="00BA1347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C79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F3A" w:rsidRPr="006C792B" w:rsidRDefault="00236F3A" w:rsidP="00BA1347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C79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F3A" w:rsidRPr="006C792B" w:rsidRDefault="00236F3A" w:rsidP="00BA1347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C79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06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F3A" w:rsidRPr="006C792B" w:rsidRDefault="00236F3A" w:rsidP="00BA1347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C79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3,33</w:t>
            </w:r>
          </w:p>
        </w:tc>
        <w:tc>
          <w:tcPr>
            <w:tcW w:w="10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F3A" w:rsidRPr="006C792B" w:rsidRDefault="00236F3A" w:rsidP="00BA1347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C79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19,98</w:t>
            </w:r>
          </w:p>
        </w:tc>
      </w:tr>
      <w:tr w:rsidR="00236F3A" w:rsidRPr="006C792B" w:rsidTr="00BA134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F3A" w:rsidRPr="006C792B" w:rsidRDefault="00236F3A" w:rsidP="00BA13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6C792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06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F3A" w:rsidRPr="006C792B" w:rsidRDefault="00236F3A" w:rsidP="00BA1347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C79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F3A" w:rsidRPr="006C792B" w:rsidRDefault="00236F3A" w:rsidP="00BA1347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C79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F3A" w:rsidRPr="006C792B" w:rsidRDefault="00236F3A" w:rsidP="00BA1347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C79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F3A" w:rsidRPr="006C792B" w:rsidRDefault="00236F3A" w:rsidP="00BA1347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C79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3,16</w:t>
            </w:r>
          </w:p>
        </w:tc>
        <w:tc>
          <w:tcPr>
            <w:tcW w:w="10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F3A" w:rsidRPr="006C792B" w:rsidRDefault="00236F3A" w:rsidP="00BA1347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C79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47,40</w:t>
            </w:r>
          </w:p>
        </w:tc>
      </w:tr>
      <w:tr w:rsidR="00236F3A" w:rsidRPr="006C792B" w:rsidTr="00BA134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F3A" w:rsidRPr="006C792B" w:rsidRDefault="00236F3A" w:rsidP="00BA13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6C792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07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F3A" w:rsidRPr="006C792B" w:rsidRDefault="00236F3A" w:rsidP="00BA1347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C79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MANDIOCA DESCASCADA/CONGELADA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F3A" w:rsidRPr="006C792B" w:rsidRDefault="00236F3A" w:rsidP="00BA1347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C79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F3A" w:rsidRPr="006C792B" w:rsidRDefault="00236F3A" w:rsidP="00BA1347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C79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06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F3A" w:rsidRPr="006C792B" w:rsidRDefault="00236F3A" w:rsidP="00BA1347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C79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3,79</w:t>
            </w:r>
          </w:p>
        </w:tc>
        <w:tc>
          <w:tcPr>
            <w:tcW w:w="10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F3A" w:rsidRPr="006C792B" w:rsidRDefault="00236F3A" w:rsidP="00BA1347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C79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22,74</w:t>
            </w:r>
          </w:p>
        </w:tc>
      </w:tr>
      <w:tr w:rsidR="00236F3A" w:rsidRPr="006C792B" w:rsidTr="00BA134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F3A" w:rsidRPr="006C792B" w:rsidRDefault="00236F3A" w:rsidP="00BA13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6C792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08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F3A" w:rsidRPr="006C792B" w:rsidRDefault="00236F3A" w:rsidP="00BA1347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C79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F3A" w:rsidRPr="006C792B" w:rsidRDefault="00236F3A" w:rsidP="00BA1347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C79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F3A" w:rsidRPr="006C792B" w:rsidRDefault="00236F3A" w:rsidP="00BA1347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C79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F3A" w:rsidRPr="006C792B" w:rsidRDefault="00236F3A" w:rsidP="00BA1347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C79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4,46</w:t>
            </w:r>
          </w:p>
        </w:tc>
        <w:tc>
          <w:tcPr>
            <w:tcW w:w="10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F3A" w:rsidRPr="006C792B" w:rsidRDefault="00236F3A" w:rsidP="00BA1347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C79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178,40</w:t>
            </w:r>
          </w:p>
        </w:tc>
      </w:tr>
      <w:tr w:rsidR="00236F3A" w:rsidRPr="006C792B" w:rsidTr="00BA134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F3A" w:rsidRPr="006C792B" w:rsidRDefault="00236F3A" w:rsidP="00BA13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6C792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09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F3A" w:rsidRPr="006C792B" w:rsidRDefault="00236F3A" w:rsidP="00BA1347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C79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POLPA DE 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F3A" w:rsidRPr="006C792B" w:rsidRDefault="00236F3A" w:rsidP="00BA1347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C79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F3A" w:rsidRPr="006C792B" w:rsidRDefault="00236F3A" w:rsidP="00BA1347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C79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F3A" w:rsidRPr="006C792B" w:rsidRDefault="00236F3A" w:rsidP="00BA1347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C79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12,00</w:t>
            </w:r>
          </w:p>
        </w:tc>
        <w:tc>
          <w:tcPr>
            <w:tcW w:w="10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F3A" w:rsidRPr="006C792B" w:rsidRDefault="00236F3A" w:rsidP="00BA1347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C79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480,00</w:t>
            </w:r>
          </w:p>
        </w:tc>
      </w:tr>
      <w:tr w:rsidR="00236F3A" w:rsidRPr="006C792B" w:rsidTr="00BA134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F3A" w:rsidRPr="006C792B" w:rsidRDefault="00236F3A" w:rsidP="00BA13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6C792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10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F3A" w:rsidRPr="006C792B" w:rsidRDefault="00236F3A" w:rsidP="00BA1347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C79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POLPA DE ACEROLA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F3A" w:rsidRPr="006C792B" w:rsidRDefault="00236F3A" w:rsidP="00BA1347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C79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F3A" w:rsidRPr="006C792B" w:rsidRDefault="00236F3A" w:rsidP="00BA1347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C79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F3A" w:rsidRPr="006C792B" w:rsidRDefault="00236F3A" w:rsidP="00BA1347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C79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12,00</w:t>
            </w:r>
          </w:p>
        </w:tc>
        <w:tc>
          <w:tcPr>
            <w:tcW w:w="10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F3A" w:rsidRPr="006C792B" w:rsidRDefault="00236F3A" w:rsidP="00BA1347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C79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360,00</w:t>
            </w:r>
          </w:p>
        </w:tc>
      </w:tr>
      <w:tr w:rsidR="00236F3A" w:rsidRPr="006C792B" w:rsidTr="00BA134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F3A" w:rsidRPr="006C792B" w:rsidRDefault="00236F3A" w:rsidP="00BA13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6C792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11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F3A" w:rsidRPr="006C792B" w:rsidRDefault="00236F3A" w:rsidP="00BA1347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C79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POLPA DE CAJAMANGA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F3A" w:rsidRPr="006C792B" w:rsidRDefault="00236F3A" w:rsidP="00BA1347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C79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F3A" w:rsidRPr="006C792B" w:rsidRDefault="00236F3A" w:rsidP="00BA1347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C79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25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F3A" w:rsidRPr="006C792B" w:rsidRDefault="00236F3A" w:rsidP="00BA1347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C79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12,96</w:t>
            </w:r>
          </w:p>
        </w:tc>
        <w:tc>
          <w:tcPr>
            <w:tcW w:w="10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F3A" w:rsidRPr="006C792B" w:rsidRDefault="00236F3A" w:rsidP="00BA1347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C79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324,00</w:t>
            </w:r>
          </w:p>
        </w:tc>
      </w:tr>
      <w:tr w:rsidR="00236F3A" w:rsidRPr="006C792B" w:rsidTr="00BA134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F3A" w:rsidRPr="006C792B" w:rsidRDefault="00236F3A" w:rsidP="00BA13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6C792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12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F3A" w:rsidRPr="006C792B" w:rsidRDefault="00236F3A" w:rsidP="00BA1347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C79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POLPA DE MARACUJÁ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F3A" w:rsidRPr="006C792B" w:rsidRDefault="00236F3A" w:rsidP="00BA1347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C79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F3A" w:rsidRPr="006C792B" w:rsidRDefault="00236F3A" w:rsidP="00BA1347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C79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F3A" w:rsidRPr="006C792B" w:rsidRDefault="00236F3A" w:rsidP="00BA1347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C79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16,00</w:t>
            </w:r>
          </w:p>
        </w:tc>
        <w:tc>
          <w:tcPr>
            <w:tcW w:w="10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F3A" w:rsidRPr="006C792B" w:rsidRDefault="00236F3A" w:rsidP="00BA1347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C79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640,00</w:t>
            </w:r>
          </w:p>
        </w:tc>
      </w:tr>
      <w:tr w:rsidR="00236F3A" w:rsidRPr="006C792B" w:rsidTr="00BA134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F3A" w:rsidRPr="006C792B" w:rsidRDefault="00236F3A" w:rsidP="00BA13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6C792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lastRenderedPageBreak/>
              <w:t>13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F3A" w:rsidRPr="006C792B" w:rsidRDefault="00236F3A" w:rsidP="00BA1347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C79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POLPA DE UVA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F3A" w:rsidRPr="006C792B" w:rsidRDefault="00236F3A" w:rsidP="00BA1347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C79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F3A" w:rsidRPr="006C792B" w:rsidRDefault="00236F3A" w:rsidP="00BA1347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C79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F3A" w:rsidRPr="006C792B" w:rsidRDefault="00236F3A" w:rsidP="00BA1347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C79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13,00</w:t>
            </w:r>
          </w:p>
        </w:tc>
        <w:tc>
          <w:tcPr>
            <w:tcW w:w="10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F3A" w:rsidRPr="006C792B" w:rsidRDefault="00236F3A" w:rsidP="00BA1347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C79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130,00</w:t>
            </w:r>
          </w:p>
        </w:tc>
      </w:tr>
      <w:tr w:rsidR="00236F3A" w:rsidRPr="006C792B" w:rsidTr="00BA134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F3A" w:rsidRPr="006C792B" w:rsidRDefault="00236F3A" w:rsidP="00BA13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6C792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14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F3A" w:rsidRPr="006C792B" w:rsidRDefault="00236F3A" w:rsidP="00BA1347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C79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F3A" w:rsidRPr="006C792B" w:rsidRDefault="00236F3A" w:rsidP="00BA1347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C79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F3A" w:rsidRPr="006C792B" w:rsidRDefault="00236F3A" w:rsidP="00BA1347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C79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F3A" w:rsidRPr="006C792B" w:rsidRDefault="00236F3A" w:rsidP="00BA1347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C79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3,29</w:t>
            </w:r>
          </w:p>
        </w:tc>
        <w:tc>
          <w:tcPr>
            <w:tcW w:w="10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F3A" w:rsidRPr="006C792B" w:rsidRDefault="00236F3A" w:rsidP="00BA1347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C79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131,60</w:t>
            </w:r>
          </w:p>
        </w:tc>
      </w:tr>
      <w:tr w:rsidR="00236F3A" w:rsidRPr="006C792B" w:rsidTr="00BA134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F3A" w:rsidRPr="006C792B" w:rsidRDefault="00236F3A" w:rsidP="00BA13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6C792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15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F3A" w:rsidRPr="006C792B" w:rsidRDefault="00236F3A" w:rsidP="00BA1347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C79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F3A" w:rsidRPr="006C792B" w:rsidRDefault="00236F3A" w:rsidP="00BA1347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C79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F3A" w:rsidRPr="006C792B" w:rsidRDefault="00236F3A" w:rsidP="00BA1347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C79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F3A" w:rsidRPr="006C792B" w:rsidRDefault="00236F3A" w:rsidP="00BA1347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C79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5,26</w:t>
            </w:r>
          </w:p>
        </w:tc>
        <w:tc>
          <w:tcPr>
            <w:tcW w:w="10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F3A" w:rsidRPr="006C792B" w:rsidRDefault="00236F3A" w:rsidP="00BA1347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C79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105,20</w:t>
            </w:r>
          </w:p>
        </w:tc>
      </w:tr>
    </w:tbl>
    <w:p w:rsidR="00AE2B5E" w:rsidRPr="002142BC" w:rsidRDefault="00AE2B5E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AE2B5E" w:rsidRPr="002142BC" w:rsidRDefault="00AE2B5E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E2B5E" w:rsidRPr="002142BC" w:rsidRDefault="00AE2B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AE2B5E" w:rsidRPr="002142BC" w:rsidRDefault="00AE2B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AE2B5E" w:rsidRPr="002142BC" w:rsidRDefault="00AE2B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AE2B5E" w:rsidRPr="002142BC" w:rsidRDefault="00AE2B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AE2B5E" w:rsidRPr="002142BC" w:rsidRDefault="00AE2B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AE2B5E" w:rsidRPr="002142BC" w:rsidRDefault="00AE2B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AE2B5E" w:rsidRPr="002142BC" w:rsidRDefault="00AE2B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AE2B5E" w:rsidRPr="002142BC" w:rsidRDefault="00AE2B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AE2B5E" w:rsidRPr="00A23C18" w:rsidRDefault="00AE2B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AE2B5E" w:rsidRDefault="00AE2B5E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AE2B5E" w:rsidRPr="002142BC" w:rsidRDefault="00AE2B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AE2B5E" w:rsidRPr="002142BC" w:rsidRDefault="00AE2B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AE2B5E" w:rsidRPr="002142BC" w:rsidRDefault="00AE2B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AE2B5E" w:rsidRPr="002142BC" w:rsidRDefault="00AE2B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AE2B5E" w:rsidRDefault="00AE2B5E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AE2B5E" w:rsidRDefault="00AE2B5E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AE2B5E" w:rsidRPr="002142BC" w:rsidRDefault="00AE2B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AE2B5E" w:rsidRPr="002142BC" w:rsidRDefault="00AE2B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AE2B5E" w:rsidRPr="002142BC" w:rsidRDefault="00AE2B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AE2B5E" w:rsidRPr="002142BC" w:rsidRDefault="00AE2B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AE2B5E" w:rsidRPr="002142BC" w:rsidRDefault="00AE2B5E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AE2B5E" w:rsidRPr="002142BC" w:rsidRDefault="00AE2B5E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AE2B5E" w:rsidRPr="002142BC" w:rsidRDefault="00AE2B5E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AE2B5E" w:rsidRPr="00D35EFE" w:rsidRDefault="00AE2B5E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AE2B5E" w:rsidRDefault="00AE2B5E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AE2B5E" w:rsidRPr="00D35EFE" w:rsidRDefault="00AE2B5E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AE2B5E" w:rsidRPr="002142BC" w:rsidRDefault="00AE2B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AE2B5E" w:rsidRPr="002142BC" w:rsidRDefault="00AE2B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AE2B5E" w:rsidRPr="00C661CC" w:rsidRDefault="00AE2B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AE2B5E" w:rsidRPr="002142BC" w:rsidRDefault="00AE2B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AE2B5E" w:rsidRPr="002142BC" w:rsidRDefault="00AE2B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AE2B5E" w:rsidRPr="002142BC" w:rsidRDefault="00AE2B5E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AE2B5E" w:rsidRPr="002142BC" w:rsidRDefault="00AE2B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AE2B5E" w:rsidRPr="002142BC" w:rsidRDefault="00AE2B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AE2B5E" w:rsidRPr="002142BC" w:rsidRDefault="00AE2B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6.2. Entre os grupos de projetos, será observada a seguinte ordem de prioridade para seleção:</w:t>
      </w:r>
    </w:p>
    <w:p w:rsidR="00AE2B5E" w:rsidRPr="002142BC" w:rsidRDefault="00AE2B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AE2B5E" w:rsidRPr="002142BC" w:rsidRDefault="00AE2B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AE2B5E" w:rsidRPr="002142BC" w:rsidRDefault="00AE2B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AE2B5E" w:rsidRPr="002142BC" w:rsidRDefault="00AE2B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AE2B5E" w:rsidRPr="002142BC" w:rsidRDefault="00AE2B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AE2B5E" w:rsidRPr="002142BC" w:rsidRDefault="00AE2B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AE2B5E" w:rsidRPr="002142BC" w:rsidRDefault="00AE2B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AE2B5E" w:rsidRPr="00212348" w:rsidRDefault="00AE2B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AE2B5E" w:rsidRPr="002142BC" w:rsidRDefault="00AE2B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AE2B5E" w:rsidRDefault="00AE2B5E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AE2B5E" w:rsidRPr="002142BC" w:rsidRDefault="00AE2B5E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AE2B5E" w:rsidRPr="002142BC" w:rsidRDefault="00AE2B5E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AE2B5E" w:rsidRPr="002142BC" w:rsidRDefault="00AE2B5E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AE2B5E" w:rsidRPr="002142BC" w:rsidRDefault="00AE2B5E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V. Organizações fornecedoras que reúnam comunidades tradicionais, quilombolas ou indígenas;</w:t>
      </w:r>
    </w:p>
    <w:p w:rsidR="00AE2B5E" w:rsidRDefault="00AE2B5E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AE2B5E" w:rsidRPr="00067E0B" w:rsidRDefault="00AE2B5E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AE2B5E" w:rsidRPr="002142BC" w:rsidRDefault="00AE2B5E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AE2B5E" w:rsidRPr="002142BC" w:rsidRDefault="00AE2B5E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AE2B5E" w:rsidRPr="002142BC" w:rsidRDefault="00AE2B5E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AE2B5E" w:rsidRPr="002142BC" w:rsidRDefault="00AE2B5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AE2B5E" w:rsidRPr="002142BC" w:rsidRDefault="00AE2B5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AE2B5E" w:rsidRPr="00796030" w:rsidRDefault="00AE2B5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AE2B5E" w:rsidRPr="002142BC" w:rsidRDefault="00AE2B5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AE2B5E" w:rsidRPr="002142BC" w:rsidRDefault="00AE2B5E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AE2B5E" w:rsidRPr="002142BC" w:rsidRDefault="00AE2B5E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AE2B5E" w:rsidRPr="002142BC" w:rsidRDefault="00AE2B5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AE2B5E" w:rsidRPr="002142BC" w:rsidRDefault="00AE2B5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AE2B5E" w:rsidRPr="00796030" w:rsidRDefault="00AE2B5E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AE2B5E" w:rsidRPr="002142BC" w:rsidRDefault="00AE2B5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AE2B5E" w:rsidRPr="002142BC" w:rsidRDefault="00AE2B5E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E2B5E" w:rsidRPr="002142BC" w:rsidRDefault="00AE2B5E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AE2B5E" w:rsidRPr="00A94824" w:rsidRDefault="00AE2B5E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AE2B5E" w:rsidRPr="0067742C" w:rsidRDefault="00AE2B5E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AE2B5E" w:rsidRPr="00A94824" w:rsidRDefault="00AE2B5E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764574">
        <w:rPr>
          <w:rFonts w:ascii="Times New Roman" w:hAnsi="Times New Roman" w:cs="Times New Roman"/>
          <w:b/>
          <w:noProof/>
          <w:sz w:val="24"/>
          <w:szCs w:val="24"/>
        </w:rPr>
        <w:t>ESCOLA ESTADUAL JOAQUIM DA SILVA MOREIRA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764574">
        <w:rPr>
          <w:rFonts w:ascii="Times New Roman" w:hAnsi="Times New Roman" w:cs="Times New Roman"/>
          <w:b/>
          <w:bCs/>
          <w:noProof/>
          <w:sz w:val="24"/>
          <w:szCs w:val="24"/>
        </w:rPr>
        <w:t>RUA 53, Nº 354, BAIRRO JAOQUIM DA SILVA MOREIRA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764574">
        <w:rPr>
          <w:rFonts w:ascii="Times New Roman" w:hAnsi="Times New Roman" w:cs="Times New Roman"/>
          <w:b/>
          <w:bCs/>
          <w:noProof/>
          <w:sz w:val="24"/>
          <w:szCs w:val="24"/>
        </w:rPr>
        <w:t>ITAPURANGA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AE2B5E" w:rsidRPr="0067742C" w:rsidRDefault="00AE2B5E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AE2B5E" w:rsidRPr="0067742C" w:rsidRDefault="00AE2B5E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764574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ESCOLA ESTADUAL JOAQUIM DA SILVA MOREIRA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764574">
        <w:rPr>
          <w:rFonts w:ascii="Times New Roman" w:hAnsi="Times New Roman" w:cs="Times New Roman"/>
          <w:b/>
          <w:bCs/>
          <w:noProof/>
          <w:sz w:val="24"/>
          <w:szCs w:val="24"/>
        </w:rPr>
        <w:t>RUA 53, Nº 354, BAIRRO JAOQUIM DA SILVA MOREIRA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764574">
        <w:rPr>
          <w:rFonts w:ascii="Times New Roman" w:hAnsi="Times New Roman" w:cs="Times New Roman"/>
          <w:b/>
          <w:bCs/>
          <w:noProof/>
          <w:sz w:val="24"/>
          <w:szCs w:val="24"/>
        </w:rPr>
        <w:t>ITAPURANGA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AE2B5E" w:rsidRPr="002142BC" w:rsidRDefault="00AE2B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AE2B5E" w:rsidRPr="002142BC" w:rsidRDefault="00AE2B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AE2B5E" w:rsidRPr="002142BC" w:rsidRDefault="00AE2B5E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AE2B5E" w:rsidRPr="002142BC" w:rsidRDefault="00AE2B5E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AE2B5E" w:rsidRPr="002142BC" w:rsidRDefault="00AE2B5E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AE2B5E" w:rsidRPr="002142BC" w:rsidRDefault="00AE2B5E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AE2B5E" w:rsidRPr="00202E28" w:rsidRDefault="00AE2B5E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AE2B5E" w:rsidRDefault="00AE2B5E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AE2B5E" w:rsidRPr="002142BC" w:rsidRDefault="00AE2B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AE2B5E" w:rsidRDefault="00AE2B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AE2B5E" w:rsidRPr="002C2B84" w:rsidRDefault="00AE2B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AE2B5E" w:rsidRPr="002C2B84" w:rsidRDefault="00AE2B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AE2B5E" w:rsidRPr="002C2B84" w:rsidRDefault="00AE2B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AE2B5E" w:rsidRPr="002C2B84" w:rsidRDefault="00AE2B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AE2B5E" w:rsidRPr="002142BC" w:rsidRDefault="00AE2B5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AE2B5E" w:rsidRPr="002142BC" w:rsidRDefault="00AE2B5E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AE2B5E" w:rsidRPr="009B2B37" w:rsidRDefault="00AE2B5E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AE2B5E" w:rsidRPr="002142BC" w:rsidRDefault="00AE2B5E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AE2B5E" w:rsidRDefault="00AE2B5E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AE2B5E" w:rsidRPr="001049CB" w:rsidRDefault="00AE2B5E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lastRenderedPageBreak/>
        <w:t xml:space="preserve"> </w:t>
      </w:r>
    </w:p>
    <w:p w:rsidR="00AE2B5E" w:rsidRPr="003E0F97" w:rsidRDefault="00AE2B5E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E0F97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764574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ITAPURANGA</w:t>
      </w:r>
      <w:r w:rsidRPr="003E0F9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3E0F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3C57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09 </w:t>
      </w:r>
      <w:r w:rsidRPr="003E0F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3C5707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 de 2017</w:t>
      </w:r>
      <w:bookmarkStart w:id="0" w:name="_GoBack"/>
      <w:bookmarkEnd w:id="0"/>
      <w:r w:rsidRPr="003E0F9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AE2B5E" w:rsidRDefault="00AE2B5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C792B" w:rsidRDefault="006C792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C792B" w:rsidRPr="003E0F97" w:rsidRDefault="006C792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E2B5E" w:rsidRPr="003E0F97" w:rsidRDefault="00AE2B5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64574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ROSIMAR VIANA DA ROCHA ARAÚJO</w:t>
      </w:r>
    </w:p>
    <w:p w:rsidR="00AE2B5E" w:rsidRPr="003E0F97" w:rsidRDefault="00AE2B5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E0F97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AE2B5E" w:rsidRPr="003E0F97" w:rsidRDefault="00AE2B5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64574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ESCOLA ESTADUAL JOAQUIM DA SILVA MOREIRA</w:t>
      </w:r>
    </w:p>
    <w:p w:rsidR="00AE2B5E" w:rsidRDefault="00AE2B5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AE2B5E" w:rsidSect="00AE2B5E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3E0F97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AE2B5E" w:rsidRPr="003E0F97" w:rsidRDefault="00AE2B5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AE2B5E" w:rsidRPr="003E0F97" w:rsidSect="00AE2B5E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B5E" w:rsidRDefault="00AE2B5E" w:rsidP="004C0DC1">
      <w:pPr>
        <w:spacing w:after="0" w:line="240" w:lineRule="auto"/>
      </w:pPr>
      <w:r>
        <w:separator/>
      </w:r>
    </w:p>
  </w:endnote>
  <w:endnote w:type="continuationSeparator" w:id="0">
    <w:p w:rsidR="00AE2B5E" w:rsidRDefault="00AE2B5E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B5E" w:rsidRPr="00283531" w:rsidRDefault="00AE2B5E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AE2B5E" w:rsidRPr="00283531" w:rsidRDefault="00AE2B5E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AE2B5E" w:rsidRPr="003D5724" w:rsidRDefault="00AE2B5E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AE2B5E" w:rsidRPr="00283531" w:rsidRDefault="00AE2B5E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AE2B5E" w:rsidRDefault="00AE2B5E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AE2B5E" w:rsidRPr="00581345" w:rsidRDefault="00AE2B5E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ED3F4B" w:rsidRPr="003D5724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D3F4B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D3F4B" w:rsidRPr="00581345" w:rsidRDefault="00ED3F4B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B5E" w:rsidRDefault="00AE2B5E" w:rsidP="004C0DC1">
      <w:pPr>
        <w:spacing w:after="0" w:line="240" w:lineRule="auto"/>
      </w:pPr>
      <w:r>
        <w:separator/>
      </w:r>
    </w:p>
  </w:footnote>
  <w:footnote w:type="continuationSeparator" w:id="0">
    <w:p w:rsidR="00AE2B5E" w:rsidRDefault="00AE2B5E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B5E" w:rsidRDefault="00AE2B5E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E260F5"/>
    <w:multiLevelType w:val="multilevel"/>
    <w:tmpl w:val="C49045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5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8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7"/>
  </w:num>
  <w:num w:numId="6">
    <w:abstractNumId w:val="8"/>
  </w:num>
  <w:num w:numId="7">
    <w:abstractNumId w:val="0"/>
  </w:num>
  <w:num w:numId="8">
    <w:abstractNumId w:val="9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2EF1"/>
    <w:rsid w:val="00102E85"/>
    <w:rsid w:val="001049CB"/>
    <w:rsid w:val="001133D8"/>
    <w:rsid w:val="0012070C"/>
    <w:rsid w:val="00122755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36F3A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16B9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C5707"/>
    <w:rsid w:val="003D0634"/>
    <w:rsid w:val="003D579C"/>
    <w:rsid w:val="003E0F97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C792B"/>
    <w:rsid w:val="006D1930"/>
    <w:rsid w:val="006E38E5"/>
    <w:rsid w:val="006F3358"/>
    <w:rsid w:val="006F6CA8"/>
    <w:rsid w:val="006F709F"/>
    <w:rsid w:val="007000A5"/>
    <w:rsid w:val="00703D90"/>
    <w:rsid w:val="00725662"/>
    <w:rsid w:val="007259B7"/>
    <w:rsid w:val="00731DCF"/>
    <w:rsid w:val="00736023"/>
    <w:rsid w:val="00742DEE"/>
    <w:rsid w:val="00756584"/>
    <w:rsid w:val="007807F2"/>
    <w:rsid w:val="00794B37"/>
    <w:rsid w:val="00796030"/>
    <w:rsid w:val="007A0313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4187"/>
    <w:rsid w:val="008D216C"/>
    <w:rsid w:val="008F18A2"/>
    <w:rsid w:val="008F3EB4"/>
    <w:rsid w:val="009139BE"/>
    <w:rsid w:val="00917A19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55C2"/>
    <w:rsid w:val="00AD0A8B"/>
    <w:rsid w:val="00AD29C9"/>
    <w:rsid w:val="00AD4F18"/>
    <w:rsid w:val="00AE2B5E"/>
    <w:rsid w:val="00AF16F4"/>
    <w:rsid w:val="00B05536"/>
    <w:rsid w:val="00B05988"/>
    <w:rsid w:val="00B05E55"/>
    <w:rsid w:val="00B133AF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904B1"/>
  <w15:docId w15:val="{B0FA7B5D-6D1F-4249-9901-8B45C5126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C6F328-F032-4B4D-B1B6-A0F89DC24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2489</Words>
  <Characters>13446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5</cp:revision>
  <cp:lastPrinted>2016-05-12T13:00:00Z</cp:lastPrinted>
  <dcterms:created xsi:type="dcterms:W3CDTF">2016-11-29T19:39:00Z</dcterms:created>
  <dcterms:modified xsi:type="dcterms:W3CDTF">2017-01-09T15:39:00Z</dcterms:modified>
</cp:coreProperties>
</file>